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BE52" w14:textId="77777777"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08770631" w14:textId="77777777" w:rsidR="00C013FC" w:rsidRDefault="00C013FC">
      <w:pPr>
        <w:rPr>
          <w:rFonts w:asciiTheme="minorEastAsia" w:hAnsiTheme="minorEastAsia" w:cs="Times New Roman"/>
          <w:szCs w:val="21"/>
        </w:rPr>
      </w:pPr>
    </w:p>
    <w:p w14:paraId="59353454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69257300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5CB9A3D6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14:paraId="58CF249A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1DBC1C50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proofErr w:type="gramStart"/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</w:t>
      </w:r>
      <w:proofErr w:type="gramEnd"/>
      <w:r>
        <w:rPr>
          <w:rFonts w:asciiTheme="minorEastAsia" w:hAnsiTheme="minorEastAsia" w:cs="宋体" w:hint="eastAsia"/>
          <w:szCs w:val="21"/>
          <w:u w:val="single"/>
        </w:rPr>
        <w:t>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14:paraId="5496DFE9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B18C5FC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4070344E" w14:textId="77777777"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2B93736C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52BFBCF7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2618E593" w14:textId="1A0E58DE" w:rsidR="00AA1D0C" w:rsidRPr="00AA1D0C" w:rsidRDefault="00AA1D0C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 xml:space="preserve">      </w:t>
      </w:r>
      <w:r>
        <w:rPr>
          <w:rFonts w:asciiTheme="minorEastAsia" w:hAnsiTheme="minorEastAsia" w:cs="Times New Roman" w:hint="eastAsia"/>
          <w:szCs w:val="21"/>
        </w:rPr>
        <w:t>联系方式：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</w:p>
    <w:p w14:paraId="20C13B8E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301678AD" w14:textId="77777777"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69204043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14:paraId="154E4C1E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77CAE573" w14:textId="77777777"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3DD162B7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57FF5C81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24C4DCBA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2F5481AB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080868B7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7A8CA377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00680DF0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32EB4D7C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0902DC04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45A5EE1A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9AC2913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2CB07846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706C4BD6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4DBF3CF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3C930D26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05A63334" w14:textId="77777777"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5406F914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2A8E4E08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3054539C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2E18652F" w14:textId="77777777"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14:paraId="78EE89EC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14:paraId="722E185E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6D69D53E" w14:textId="77777777"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2E827D81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88C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16D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AFC7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C37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494B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7785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08C6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3B6186DD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514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A9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130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B0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2B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70EC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D36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2D91F8C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1C8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32CC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E5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4E7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036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180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F6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40B12CA9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2AB5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CF9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E9E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860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45B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F2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36D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0463D66F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4D8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406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560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93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2F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3E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117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132E2AAE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00D9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1D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CB7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34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1BB5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677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A031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1CC5F89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7F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37F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A71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5994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C6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125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1336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14:paraId="71DEFAB1" w14:textId="77777777"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14:paraId="124454D6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62774505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149FC243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4FEC37F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2BDE57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11FD80C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45413B1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7284A610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65E3A34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68FCCBF6" w14:textId="77777777"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45299A6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6815027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090C46A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37004493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20537A3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3D838BE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7A9A2E05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7E47C9E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638D642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42492E0C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C786D6F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030B0475" w14:textId="77777777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58B6BAC5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7527EF3B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1811AF36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797B58FF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0C121930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2D5D054E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19BB66FC" w14:textId="77777777"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56A8BFE" w14:textId="77777777"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3895CD4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67BAE46A" w14:textId="77777777"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07D9A794" w14:textId="77777777"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End w:id="28"/>
    </w:p>
    <w:p w14:paraId="43FE8FEA" w14:textId="77777777"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29" w:name="_Toc386198463"/>
      <w:bookmarkStart w:id="30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r>
        <w:rPr>
          <w:rFonts w:asciiTheme="minorEastAsia" w:hAnsiTheme="minorEastAsia" w:cs="黑体" w:hint="eastAsia"/>
        </w:rPr>
        <w:t>（营业执照、代理证明等）</w:t>
      </w:r>
      <w:bookmarkEnd w:id="29"/>
      <w:bookmarkEnd w:id="30"/>
      <w:r>
        <w:rPr>
          <w:rFonts w:asciiTheme="minorEastAsia" w:hAnsiTheme="minorEastAsia" w:cs="黑体" w:hint="eastAsia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14:paraId="4537F785" w14:textId="23206BC4" w:rsidR="00F44119" w:rsidRPr="00F44119" w:rsidRDefault="00F44119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 w:hint="eastAsia"/>
          <w:b/>
          <w:kern w:val="0"/>
          <w:sz w:val="28"/>
          <w:szCs w:val="28"/>
        </w:rPr>
      </w:pPr>
      <w:r w:rsidRPr="00F44119">
        <w:rPr>
          <w:rFonts w:ascii="Times New Roman" w:hAnsi="Times New Roman" w:cs="Times New Roman" w:hint="eastAsia"/>
          <w:b/>
          <w:kern w:val="0"/>
          <w:sz w:val="28"/>
          <w:szCs w:val="28"/>
        </w:rPr>
        <w:t>6</w:t>
      </w:r>
      <w:r w:rsidRPr="00F44119"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F44119">
        <w:rPr>
          <w:rFonts w:ascii="Times New Roman" w:hAnsi="Times New Roman" w:cs="Times New Roman" w:hint="eastAsia"/>
          <w:b/>
          <w:kern w:val="0"/>
          <w:sz w:val="28"/>
          <w:szCs w:val="28"/>
        </w:rPr>
        <w:t>对技术要求响应</w:t>
      </w:r>
    </w:p>
    <w:sectPr w:rsidR="00F44119" w:rsidRPr="00F441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B54B" w14:textId="77777777" w:rsidR="002B0F5F" w:rsidRDefault="002B0F5F" w:rsidP="00493480">
      <w:r>
        <w:separator/>
      </w:r>
    </w:p>
  </w:endnote>
  <w:endnote w:type="continuationSeparator" w:id="0">
    <w:p w14:paraId="77AA61D1" w14:textId="77777777" w:rsidR="002B0F5F" w:rsidRDefault="002B0F5F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5F6E" w14:textId="77777777" w:rsidR="002B0F5F" w:rsidRDefault="002B0F5F" w:rsidP="00493480">
      <w:r>
        <w:separator/>
      </w:r>
    </w:p>
  </w:footnote>
  <w:footnote w:type="continuationSeparator" w:id="0">
    <w:p w14:paraId="4273E649" w14:textId="77777777" w:rsidR="002B0F5F" w:rsidRDefault="002B0F5F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B0F5F"/>
    <w:rsid w:val="002E733E"/>
    <w:rsid w:val="003022BA"/>
    <w:rsid w:val="003203A4"/>
    <w:rsid w:val="00327561"/>
    <w:rsid w:val="00330794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582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F47"/>
    <w:rsid w:val="009A4D82"/>
    <w:rsid w:val="009B1459"/>
    <w:rsid w:val="009C783F"/>
    <w:rsid w:val="009C7B81"/>
    <w:rsid w:val="009C7F4E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A1D0C"/>
    <w:rsid w:val="00AB26A3"/>
    <w:rsid w:val="00AC605A"/>
    <w:rsid w:val="00B054D2"/>
    <w:rsid w:val="00B2564B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3469B"/>
    <w:rsid w:val="00D4568E"/>
    <w:rsid w:val="00D50A76"/>
    <w:rsid w:val="00D514FE"/>
    <w:rsid w:val="00D614D8"/>
    <w:rsid w:val="00D93BED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44119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AF30F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F9AAFA-DF01-42C5-B09D-A491B3516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志斌 裴</cp:lastModifiedBy>
  <cp:revision>20</cp:revision>
  <dcterms:created xsi:type="dcterms:W3CDTF">2021-08-16T09:18:00Z</dcterms:created>
  <dcterms:modified xsi:type="dcterms:W3CDTF">2023-12-07T01:16:00Z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