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5741B8AD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3275E3">
        <w:rPr>
          <w:rFonts w:hint="eastAsia"/>
          <w:b/>
          <w:sz w:val="32"/>
          <w:szCs w:val="32"/>
        </w:rPr>
        <w:t>绝缘料</w:t>
      </w:r>
      <w:r w:rsidR="00FF6B25">
        <w:rPr>
          <w:rFonts w:hint="eastAsia"/>
          <w:b/>
          <w:sz w:val="32"/>
          <w:szCs w:val="32"/>
        </w:rPr>
        <w:t>、外护料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3ACD5ABC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FF6B25">
        <w:rPr>
          <w:rFonts w:hint="eastAsia"/>
          <w:b/>
          <w:sz w:val="32"/>
          <w:szCs w:val="32"/>
        </w:rPr>
        <w:t>28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D5788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D57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D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E352" w14:textId="77777777" w:rsidR="00B50DA3" w:rsidRDefault="00B50DA3" w:rsidP="00100555">
      <w:r>
        <w:separator/>
      </w:r>
    </w:p>
  </w:endnote>
  <w:endnote w:type="continuationSeparator" w:id="0">
    <w:p w14:paraId="11D45930" w14:textId="77777777" w:rsidR="00B50DA3" w:rsidRDefault="00B50DA3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CC41" w14:textId="77777777" w:rsidR="00B50DA3" w:rsidRDefault="00B50DA3" w:rsidP="00100555">
      <w:r>
        <w:separator/>
      </w:r>
    </w:p>
  </w:footnote>
  <w:footnote w:type="continuationSeparator" w:id="0">
    <w:p w14:paraId="092D0B1C" w14:textId="77777777" w:rsidR="00B50DA3" w:rsidRDefault="00B50DA3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9654A"/>
    <w:rsid w:val="000B7E9A"/>
    <w:rsid w:val="000E41F5"/>
    <w:rsid w:val="00100555"/>
    <w:rsid w:val="001023D3"/>
    <w:rsid w:val="00145C50"/>
    <w:rsid w:val="001751C5"/>
    <w:rsid w:val="001D7672"/>
    <w:rsid w:val="00220FDA"/>
    <w:rsid w:val="0022469F"/>
    <w:rsid w:val="002304A9"/>
    <w:rsid w:val="00260F2F"/>
    <w:rsid w:val="002B043B"/>
    <w:rsid w:val="002C4938"/>
    <w:rsid w:val="003043F7"/>
    <w:rsid w:val="003275E3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18C3"/>
    <w:rsid w:val="00B056BE"/>
    <w:rsid w:val="00B3425F"/>
    <w:rsid w:val="00B4524F"/>
    <w:rsid w:val="00B50DA3"/>
    <w:rsid w:val="00B750F7"/>
    <w:rsid w:val="00B96C25"/>
    <w:rsid w:val="00C16AFE"/>
    <w:rsid w:val="00C43DCD"/>
    <w:rsid w:val="00D26283"/>
    <w:rsid w:val="00D57880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537E"/>
    <w:rsid w:val="00F96C8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163</Words>
  <Characters>933</Characters>
  <Application>Microsoft Office Word</Application>
  <DocSecurity>0</DocSecurity>
  <Lines>7</Lines>
  <Paragraphs>2</Paragraphs>
  <ScaleCrop>false</ScaleCrop>
  <Company>Workgroup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31</cp:revision>
  <dcterms:created xsi:type="dcterms:W3CDTF">2023-05-04T08:53:00Z</dcterms:created>
  <dcterms:modified xsi:type="dcterms:W3CDTF">2024-07-18T01:45:00Z</dcterms:modified>
</cp:coreProperties>
</file>